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43D9" w14:textId="6C11826B" w:rsidR="00221E16" w:rsidRPr="00221E16" w:rsidRDefault="00221E16" w:rsidP="00221E16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  <w:u w:val="single"/>
        </w:rPr>
      </w:pPr>
      <w:r w:rsidRPr="00221E16">
        <w:rPr>
          <w:rFonts w:ascii="Times New Roman" w:hAnsi="Times New Roman" w:cs="Times New Roman"/>
          <w:b/>
          <w:bCs/>
          <w:color w:val="FF0000"/>
          <w:sz w:val="96"/>
          <w:szCs w:val="96"/>
          <w:u w:val="single"/>
        </w:rPr>
        <w:t>CANCELLED</w:t>
      </w:r>
    </w:p>
    <w:p w14:paraId="5DB61BD2" w14:textId="30178080" w:rsidR="00221E16" w:rsidRDefault="00221E16" w:rsidP="00221E1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21E16">
        <w:rPr>
          <w:rFonts w:ascii="Times New Roman" w:hAnsi="Times New Roman" w:cs="Times New Roman"/>
          <w:b/>
          <w:bCs/>
          <w:sz w:val="40"/>
          <w:szCs w:val="40"/>
          <w:u w:val="single"/>
        </w:rPr>
        <w:t>CITY OF LEBANON UTILITY BOARD NOTICE OF &amp; BOARD MEETING</w:t>
      </w:r>
    </w:p>
    <w:p w14:paraId="056DC9B7" w14:textId="77777777" w:rsidR="00221E16" w:rsidRPr="00221E16" w:rsidRDefault="00221E16" w:rsidP="00221E1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28D3426" w14:textId="1E1652E0" w:rsidR="00221E16" w:rsidRPr="00221E16" w:rsidRDefault="00221E16" w:rsidP="00221E1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21E16">
        <w:rPr>
          <w:rFonts w:ascii="Times New Roman" w:hAnsi="Times New Roman" w:cs="Times New Roman"/>
          <w:b/>
          <w:bCs/>
          <w:u w:val="single"/>
        </w:rPr>
        <w:t>Regular Board Meeting</w:t>
      </w:r>
    </w:p>
    <w:p w14:paraId="3452C40C" w14:textId="3F4A24B7" w:rsidR="00221E16" w:rsidRDefault="00221E16" w:rsidP="00221E16">
      <w:pPr>
        <w:spacing w:after="0" w:line="240" w:lineRule="auto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1E16">
        <w:rPr>
          <w:rFonts w:ascii="Times New Roman" w:hAnsi="Times New Roman" w:cs="Times New Roman"/>
        </w:rPr>
        <w:t xml:space="preserve">Wednesday, October </w:t>
      </w:r>
      <w:r w:rsidR="009C3ADE">
        <w:rPr>
          <w:rFonts w:ascii="Times New Roman" w:hAnsi="Times New Roman" w:cs="Times New Roman"/>
        </w:rPr>
        <w:t>22</w:t>
      </w:r>
      <w:r w:rsidRPr="00221E16">
        <w:rPr>
          <w:rFonts w:ascii="Times New Roman" w:hAnsi="Times New Roman" w:cs="Times New Roman"/>
        </w:rPr>
        <w:t xml:space="preserve">, 2025 </w:t>
      </w:r>
    </w:p>
    <w:p w14:paraId="085E80D5" w14:textId="6A4BF718" w:rsidR="00221E16" w:rsidRDefault="00221E16" w:rsidP="00221E16">
      <w:pPr>
        <w:spacing w:after="0" w:line="240" w:lineRule="auto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1E16">
        <w:rPr>
          <w:rFonts w:ascii="Times New Roman" w:hAnsi="Times New Roman" w:cs="Times New Roman"/>
        </w:rPr>
        <w:t xml:space="preserve">5:00 PM </w:t>
      </w:r>
    </w:p>
    <w:p w14:paraId="6FC33227" w14:textId="157A0AE7" w:rsidR="00221E16" w:rsidRDefault="00221E16" w:rsidP="00221E16">
      <w:pPr>
        <w:spacing w:after="0" w:line="240" w:lineRule="auto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</w:rPr>
        <w:t>LOCATION:</w:t>
      </w:r>
      <w:r>
        <w:rPr>
          <w:rFonts w:ascii="Times New Roman" w:hAnsi="Times New Roman" w:cs="Times New Roman"/>
        </w:rPr>
        <w:tab/>
      </w:r>
      <w:r w:rsidRPr="00221E16">
        <w:rPr>
          <w:rFonts w:ascii="Times New Roman" w:hAnsi="Times New Roman" w:cs="Times New Roman"/>
        </w:rPr>
        <w:t xml:space="preserve">LEBANON MUNICIPAL BUILDING </w:t>
      </w:r>
    </w:p>
    <w:p w14:paraId="63BD4FE2" w14:textId="77777777" w:rsidR="00221E16" w:rsidRDefault="00221E16" w:rsidP="00221E16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</w:rPr>
        <w:t xml:space="preserve">401 South Meridian Street </w:t>
      </w:r>
    </w:p>
    <w:p w14:paraId="73D85134" w14:textId="77777777" w:rsidR="00221E16" w:rsidRDefault="00221E16" w:rsidP="00221E16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</w:rPr>
        <w:t xml:space="preserve">City Council Chambers </w:t>
      </w:r>
    </w:p>
    <w:p w14:paraId="44FE6450" w14:textId="70AE9007" w:rsidR="00221E16" w:rsidRDefault="00221E16" w:rsidP="00221E16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</w:rPr>
        <w:t xml:space="preserve">Lebanon, Boone County, Indiana </w:t>
      </w:r>
    </w:p>
    <w:p w14:paraId="1E568EA0" w14:textId="77777777" w:rsidR="00221E16" w:rsidRDefault="00221E16" w:rsidP="00221E16">
      <w:pPr>
        <w:rPr>
          <w:rFonts w:ascii="Times New Roman" w:hAnsi="Times New Roman" w:cs="Times New Roman"/>
        </w:rPr>
      </w:pPr>
    </w:p>
    <w:p w14:paraId="0ABC3755" w14:textId="4C441F89" w:rsidR="002730EB" w:rsidRPr="00221E16" w:rsidRDefault="00221E16" w:rsidP="00221E16">
      <w:pPr>
        <w:ind w:left="720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b/>
          <w:bCs/>
        </w:rPr>
        <w:t>Copies to:</w:t>
      </w:r>
      <w:r w:rsidRPr="00221E16">
        <w:rPr>
          <w:rFonts w:ascii="Times New Roman" w:hAnsi="Times New Roman" w:cs="Times New Roman"/>
        </w:rPr>
        <w:t xml:space="preserve"> Lebanon Reporter and WIRE Radio. This notice was prepared by Danielle Butts, Clerk of the Service Utility Board and posted on Website by 4:00 pm October </w:t>
      </w:r>
      <w:r w:rsidR="009C3ADE">
        <w:rPr>
          <w:rFonts w:ascii="Times New Roman" w:hAnsi="Times New Roman" w:cs="Times New Roman"/>
        </w:rPr>
        <w:t>17</w:t>
      </w:r>
      <w:r w:rsidRPr="00221E16">
        <w:rPr>
          <w:rFonts w:ascii="Times New Roman" w:hAnsi="Times New Roman" w:cs="Times New Roman"/>
        </w:rPr>
        <w:t>, 2025</w:t>
      </w:r>
    </w:p>
    <w:sectPr w:rsidR="002730EB" w:rsidRPr="0022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16"/>
    <w:rsid w:val="000D77B9"/>
    <w:rsid w:val="00221E16"/>
    <w:rsid w:val="002730EB"/>
    <w:rsid w:val="006E6C52"/>
    <w:rsid w:val="0070465C"/>
    <w:rsid w:val="007C0C6A"/>
    <w:rsid w:val="009C3ADE"/>
    <w:rsid w:val="00CF5B6A"/>
    <w:rsid w:val="00D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E5EE"/>
  <w15:chartTrackingRefBased/>
  <w15:docId w15:val="{3B794981-17C4-4018-A842-377429DB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Bannourah</dc:creator>
  <cp:keywords/>
  <dc:description/>
  <cp:lastModifiedBy>Danielle Bannourah</cp:lastModifiedBy>
  <cp:revision>2</cp:revision>
  <dcterms:created xsi:type="dcterms:W3CDTF">2025-10-17T02:41:00Z</dcterms:created>
  <dcterms:modified xsi:type="dcterms:W3CDTF">2025-10-17T03:07:00Z</dcterms:modified>
</cp:coreProperties>
</file>